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5C02A6E" w14:textId="6CA2588F" w:rsidR="006C1321" w:rsidRPr="006C1321" w:rsidRDefault="00853764" w:rsidP="006C1321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1EF6D4B9" w14:textId="03FEFA14" w:rsidR="009245C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</w:t>
      </w:r>
      <w:r w:rsidR="00F35FD4">
        <w:rPr>
          <w:rFonts w:ascii="Arial" w:hAnsi="Arial" w:cs="Arial"/>
          <w:sz w:val="28"/>
          <w:szCs w:val="28"/>
        </w:rPr>
        <w:t>March</w:t>
      </w:r>
      <w:r w:rsidR="00525C80" w:rsidRPr="00FC1BD0">
        <w:rPr>
          <w:rFonts w:ascii="Arial" w:hAnsi="Arial" w:cs="Arial"/>
          <w:sz w:val="28"/>
          <w:szCs w:val="28"/>
        </w:rPr>
        <w:tab/>
        <w:t>-</w:t>
      </w:r>
      <w:r w:rsidR="0063404F" w:rsidRPr="00FC1BD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Fashion Show</w:t>
      </w:r>
    </w:p>
    <w:p w14:paraId="67CC90A7" w14:textId="2D7FDE23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Coffee Morning</w:t>
      </w:r>
    </w:p>
    <w:p w14:paraId="1D79B963" w14:textId="73D2932F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Grand Opening of Milford Haven Museum</w:t>
      </w:r>
    </w:p>
    <w:p w14:paraId="70655F2B" w14:textId="1E24E443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Torch Youth Theatre Easter Presentation</w:t>
      </w:r>
    </w:p>
    <w:p w14:paraId="08559EEF" w14:textId="04A47706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Mayor’s Charity Welsh Wrestling</w:t>
      </w:r>
    </w:p>
    <w:p w14:paraId="3476CB59" w14:textId="070DA89C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Pembrokeshire Tourism Awards Judging</w:t>
      </w:r>
    </w:p>
    <w:p w14:paraId="320A2777" w14:textId="10B19D72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PALS Consultation</w:t>
      </w:r>
    </w:p>
    <w:p w14:paraId="08F1E693" w14:textId="75A4B608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 xml:space="preserve">Funeral of Bernard </w:t>
      </w:r>
      <w:proofErr w:type="spellStart"/>
      <w:r>
        <w:rPr>
          <w:rFonts w:ascii="Arial" w:hAnsi="Arial" w:cs="Arial"/>
          <w:sz w:val="28"/>
          <w:szCs w:val="28"/>
        </w:rPr>
        <w:t>Prettyman</w:t>
      </w:r>
      <w:proofErr w:type="spellEnd"/>
    </w:p>
    <w:p w14:paraId="4AE8433F" w14:textId="1E5E5128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Pembrokeshire Tourism Networking Event</w:t>
      </w:r>
    </w:p>
    <w:p w14:paraId="235C2F1E" w14:textId="6715946C" w:rsidR="009F69DD" w:rsidRDefault="009F69DD" w:rsidP="001A1676">
      <w:pPr>
        <w:ind w:left="2160" w:hanging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9F69D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ab/>
        <w:t>-</w:t>
      </w:r>
      <w:r>
        <w:rPr>
          <w:rFonts w:ascii="Arial" w:hAnsi="Arial" w:cs="Arial"/>
          <w:sz w:val="28"/>
          <w:szCs w:val="28"/>
        </w:rPr>
        <w:tab/>
        <w:t>Funeral of Pops Joseph</w:t>
      </w:r>
      <w:bookmarkStart w:id="0" w:name="_GoBack"/>
      <w:bookmarkEnd w:id="0"/>
    </w:p>
    <w:p w14:paraId="4D568014" w14:textId="77777777" w:rsidR="001A1676" w:rsidRDefault="001A1676" w:rsidP="001A1676">
      <w:pPr>
        <w:ind w:left="2160" w:hanging="2160"/>
        <w:rPr>
          <w:rFonts w:ascii="Arial" w:hAnsi="Arial" w:cs="Arial"/>
          <w:sz w:val="28"/>
          <w:szCs w:val="28"/>
        </w:rPr>
      </w:pPr>
    </w:p>
    <w:p w14:paraId="57AE5378" w14:textId="77777777" w:rsidR="00B43CAB" w:rsidRPr="00B43CAB" w:rsidRDefault="00B43CAB" w:rsidP="008B5B07">
      <w:pPr>
        <w:ind w:left="2160" w:hanging="2160"/>
        <w:rPr>
          <w:rFonts w:ascii="Arial" w:hAnsi="Arial" w:cs="Arial"/>
          <w:i/>
          <w:sz w:val="28"/>
          <w:szCs w:val="28"/>
        </w:rPr>
      </w:pPr>
    </w:p>
    <w:p w14:paraId="5E95A6DE" w14:textId="77777777" w:rsidR="00656D43" w:rsidRPr="00656D43" w:rsidRDefault="00656D43" w:rsidP="0061236D">
      <w:pPr>
        <w:ind w:left="2160" w:hanging="2160"/>
        <w:rPr>
          <w:rFonts w:ascii="Arial" w:hAnsi="Arial" w:cs="Arial"/>
        </w:rPr>
      </w:pPr>
    </w:p>
    <w:p w14:paraId="3F739B11" w14:textId="5110A1C2" w:rsidR="00656D43" w:rsidRDefault="00656D43" w:rsidP="0061236D">
      <w:pPr>
        <w:ind w:left="2160" w:hanging="2160"/>
        <w:rPr>
          <w:rFonts w:ascii="Arial" w:hAnsi="Arial" w:cs="Arial"/>
        </w:rPr>
      </w:pPr>
    </w:p>
    <w:p w14:paraId="79D56BA1" w14:textId="0DC241A4" w:rsidR="00865A6A" w:rsidRDefault="00865A6A" w:rsidP="00DE124F">
      <w:pPr>
        <w:rPr>
          <w:rFonts w:ascii="Century Schoolbook" w:hAnsi="Century Schoolbook"/>
          <w:sz w:val="28"/>
          <w:szCs w:val="28"/>
        </w:rPr>
      </w:pPr>
    </w:p>
    <w:p w14:paraId="081F70EA" w14:textId="3EFB5944" w:rsidR="00C623A6" w:rsidRPr="009F299A" w:rsidRDefault="00EC021E" w:rsidP="00C96B8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C"/>
    <w:rsid w:val="00044AC5"/>
    <w:rsid w:val="000832A2"/>
    <w:rsid w:val="00085673"/>
    <w:rsid w:val="00092586"/>
    <w:rsid w:val="000A0F9E"/>
    <w:rsid w:val="000A5445"/>
    <w:rsid w:val="000C302A"/>
    <w:rsid w:val="000D565C"/>
    <w:rsid w:val="0012650E"/>
    <w:rsid w:val="00127FD5"/>
    <w:rsid w:val="00131B5A"/>
    <w:rsid w:val="00132A3B"/>
    <w:rsid w:val="00147973"/>
    <w:rsid w:val="00151F07"/>
    <w:rsid w:val="001551EF"/>
    <w:rsid w:val="001565D9"/>
    <w:rsid w:val="00170E32"/>
    <w:rsid w:val="00174B38"/>
    <w:rsid w:val="00176081"/>
    <w:rsid w:val="00183D75"/>
    <w:rsid w:val="001845D4"/>
    <w:rsid w:val="00194F02"/>
    <w:rsid w:val="001A1676"/>
    <w:rsid w:val="001B4A06"/>
    <w:rsid w:val="001B5A4E"/>
    <w:rsid w:val="001D0156"/>
    <w:rsid w:val="001D1DFF"/>
    <w:rsid w:val="001E2D2B"/>
    <w:rsid w:val="001F4A61"/>
    <w:rsid w:val="00200B4A"/>
    <w:rsid w:val="00217B3B"/>
    <w:rsid w:val="0024690D"/>
    <w:rsid w:val="00266F88"/>
    <w:rsid w:val="0026761B"/>
    <w:rsid w:val="00274262"/>
    <w:rsid w:val="00294058"/>
    <w:rsid w:val="002B473A"/>
    <w:rsid w:val="002D1D13"/>
    <w:rsid w:val="00307C33"/>
    <w:rsid w:val="00310401"/>
    <w:rsid w:val="00313056"/>
    <w:rsid w:val="003149B8"/>
    <w:rsid w:val="003C2D70"/>
    <w:rsid w:val="003C7EA4"/>
    <w:rsid w:val="004001ED"/>
    <w:rsid w:val="004167E3"/>
    <w:rsid w:val="00450290"/>
    <w:rsid w:val="004721DB"/>
    <w:rsid w:val="0049121A"/>
    <w:rsid w:val="004A6D86"/>
    <w:rsid w:val="004D053A"/>
    <w:rsid w:val="004E390B"/>
    <w:rsid w:val="004E6CFD"/>
    <w:rsid w:val="005111FB"/>
    <w:rsid w:val="00525C80"/>
    <w:rsid w:val="00534C99"/>
    <w:rsid w:val="00556C1E"/>
    <w:rsid w:val="00565F40"/>
    <w:rsid w:val="005A659C"/>
    <w:rsid w:val="005C16CB"/>
    <w:rsid w:val="005D66DD"/>
    <w:rsid w:val="005E22FE"/>
    <w:rsid w:val="00601EF6"/>
    <w:rsid w:val="0061236D"/>
    <w:rsid w:val="0063404F"/>
    <w:rsid w:val="00640282"/>
    <w:rsid w:val="00656D43"/>
    <w:rsid w:val="006C11A0"/>
    <w:rsid w:val="006C1321"/>
    <w:rsid w:val="006F3422"/>
    <w:rsid w:val="007207ED"/>
    <w:rsid w:val="00733555"/>
    <w:rsid w:val="00735D22"/>
    <w:rsid w:val="00742A23"/>
    <w:rsid w:val="007472E8"/>
    <w:rsid w:val="007521E7"/>
    <w:rsid w:val="0075394D"/>
    <w:rsid w:val="00780A5B"/>
    <w:rsid w:val="0079463C"/>
    <w:rsid w:val="007B19BA"/>
    <w:rsid w:val="007D1984"/>
    <w:rsid w:val="007D2BC4"/>
    <w:rsid w:val="007D77A0"/>
    <w:rsid w:val="007E008B"/>
    <w:rsid w:val="007E0E89"/>
    <w:rsid w:val="007F2F85"/>
    <w:rsid w:val="007F4889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65A6A"/>
    <w:rsid w:val="008749C2"/>
    <w:rsid w:val="008819DE"/>
    <w:rsid w:val="008A66A1"/>
    <w:rsid w:val="008B5B07"/>
    <w:rsid w:val="008B6CE1"/>
    <w:rsid w:val="008E6DA5"/>
    <w:rsid w:val="00906BB3"/>
    <w:rsid w:val="0092220A"/>
    <w:rsid w:val="009245CD"/>
    <w:rsid w:val="00925FC6"/>
    <w:rsid w:val="009273E3"/>
    <w:rsid w:val="00936DE3"/>
    <w:rsid w:val="00970228"/>
    <w:rsid w:val="009801B4"/>
    <w:rsid w:val="009803E2"/>
    <w:rsid w:val="009A4624"/>
    <w:rsid w:val="009F299A"/>
    <w:rsid w:val="009F69DD"/>
    <w:rsid w:val="00A0708A"/>
    <w:rsid w:val="00A125E7"/>
    <w:rsid w:val="00A25AB2"/>
    <w:rsid w:val="00A44105"/>
    <w:rsid w:val="00A63A54"/>
    <w:rsid w:val="00A770D4"/>
    <w:rsid w:val="00A913E6"/>
    <w:rsid w:val="00AB3C15"/>
    <w:rsid w:val="00AB7D7A"/>
    <w:rsid w:val="00B1268E"/>
    <w:rsid w:val="00B25BAE"/>
    <w:rsid w:val="00B43CAB"/>
    <w:rsid w:val="00B5513B"/>
    <w:rsid w:val="00B627A3"/>
    <w:rsid w:val="00B943F8"/>
    <w:rsid w:val="00BA306F"/>
    <w:rsid w:val="00BA3634"/>
    <w:rsid w:val="00BB5D24"/>
    <w:rsid w:val="00BD5632"/>
    <w:rsid w:val="00BE0C71"/>
    <w:rsid w:val="00BE1E2D"/>
    <w:rsid w:val="00BE3B93"/>
    <w:rsid w:val="00C04302"/>
    <w:rsid w:val="00C36238"/>
    <w:rsid w:val="00C623A6"/>
    <w:rsid w:val="00C873B6"/>
    <w:rsid w:val="00C96B8E"/>
    <w:rsid w:val="00CD2328"/>
    <w:rsid w:val="00CD74DE"/>
    <w:rsid w:val="00CD7542"/>
    <w:rsid w:val="00CE7502"/>
    <w:rsid w:val="00CF7817"/>
    <w:rsid w:val="00D1021D"/>
    <w:rsid w:val="00D57B69"/>
    <w:rsid w:val="00D671C9"/>
    <w:rsid w:val="00D67582"/>
    <w:rsid w:val="00D76057"/>
    <w:rsid w:val="00D80CB0"/>
    <w:rsid w:val="00DB20D6"/>
    <w:rsid w:val="00DB4B06"/>
    <w:rsid w:val="00DD1348"/>
    <w:rsid w:val="00DE124F"/>
    <w:rsid w:val="00DE7550"/>
    <w:rsid w:val="00E05597"/>
    <w:rsid w:val="00E20F02"/>
    <w:rsid w:val="00E41B86"/>
    <w:rsid w:val="00E45160"/>
    <w:rsid w:val="00E45EAD"/>
    <w:rsid w:val="00E6013E"/>
    <w:rsid w:val="00E61C41"/>
    <w:rsid w:val="00E6414C"/>
    <w:rsid w:val="00E77775"/>
    <w:rsid w:val="00E82059"/>
    <w:rsid w:val="00E92440"/>
    <w:rsid w:val="00E968EE"/>
    <w:rsid w:val="00EA22E0"/>
    <w:rsid w:val="00EC021E"/>
    <w:rsid w:val="00EC4E73"/>
    <w:rsid w:val="00EE4658"/>
    <w:rsid w:val="00F053D2"/>
    <w:rsid w:val="00F1567C"/>
    <w:rsid w:val="00F3099C"/>
    <w:rsid w:val="00F35FD4"/>
    <w:rsid w:val="00F36C8A"/>
    <w:rsid w:val="00F650A6"/>
    <w:rsid w:val="00F73EA1"/>
    <w:rsid w:val="00F87CFB"/>
    <w:rsid w:val="00FA0F63"/>
    <w:rsid w:val="00FA0FCF"/>
    <w:rsid w:val="00FB3583"/>
    <w:rsid w:val="00FC1BD0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CEF5FC85-9AF3-47C4-80C9-25CF71A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Milford Haven Town Council</cp:lastModifiedBy>
  <cp:revision>2</cp:revision>
  <cp:lastPrinted>2017-09-25T09:04:00Z</cp:lastPrinted>
  <dcterms:created xsi:type="dcterms:W3CDTF">2018-04-12T09:13:00Z</dcterms:created>
  <dcterms:modified xsi:type="dcterms:W3CDTF">2018-04-12T09:13:00Z</dcterms:modified>
</cp:coreProperties>
</file>